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0258A" w14:textId="77777777" w:rsidR="00976DB0" w:rsidRDefault="00976DB0">
      <w:pPr>
        <w:spacing w:after="0" w:line="259" w:lineRule="auto"/>
        <w:ind w:left="-1800" w:right="1805" w:firstLine="0"/>
        <w:jc w:val="left"/>
      </w:pPr>
    </w:p>
    <w:tbl>
      <w:tblPr>
        <w:tblStyle w:val="TableGrid"/>
        <w:tblW w:w="8296" w:type="dxa"/>
        <w:tblInd w:w="5" w:type="dxa"/>
        <w:tblCellMar>
          <w:top w:w="45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4456"/>
        <w:gridCol w:w="3840"/>
      </w:tblGrid>
      <w:tr w:rsidR="00976DB0" w14:paraId="58048B1C" w14:textId="77777777" w:rsidTr="352E9CDC">
        <w:trPr>
          <w:trHeight w:hRule="exact" w:val="11340"/>
        </w:trPr>
        <w:tc>
          <w:tcPr>
            <w:tcW w:w="4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B39DA" w14:textId="77777777" w:rsidR="004F1ADE" w:rsidRDefault="004F1ADE">
            <w:pPr>
              <w:spacing w:after="835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414CF381" w14:textId="028E6C3E" w:rsidR="00976DB0" w:rsidRDefault="00D14AB5">
            <w:pPr>
              <w:spacing w:after="835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>Α Ι Τ Η Σ Η</w:t>
            </w:r>
          </w:p>
          <w:p w14:paraId="40266392" w14:textId="77777777" w:rsidR="00976DB0" w:rsidRDefault="00D14AB5">
            <w:pPr>
              <w:spacing w:after="0"/>
              <w:ind w:left="0" w:right="0" w:firstLine="0"/>
              <w:jc w:val="left"/>
            </w:pPr>
            <w:r>
              <w:rPr>
                <w:sz w:val="20"/>
              </w:rPr>
              <w:t>ΕΠΩΝΥΜΟ:........................................................ ΟΝΟΜΑ:............................................................</w:t>
            </w:r>
          </w:p>
          <w:p w14:paraId="1BC6AB5D" w14:textId="05CC55A3" w:rsidR="00976DB0" w:rsidRDefault="00D14AB5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ΠΑΤΡΩΝΥΜΟ:...................................................</w:t>
            </w:r>
          </w:p>
          <w:p w14:paraId="0AFDF269" w14:textId="77777777" w:rsidR="0095441A" w:rsidRDefault="0095441A">
            <w:pPr>
              <w:spacing w:after="103" w:line="259" w:lineRule="auto"/>
              <w:ind w:left="0" w:right="0" w:firstLine="0"/>
              <w:jc w:val="left"/>
            </w:pPr>
          </w:p>
          <w:p w14:paraId="091B60D0" w14:textId="799230F3" w:rsidR="0095441A" w:rsidRDefault="0095441A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ΑΡΙΘΜΟΣ ΜΗΤΡΩΟΥ:…………………………………….</w:t>
            </w:r>
          </w:p>
          <w:p w14:paraId="786CE305" w14:textId="77777777" w:rsidR="0095441A" w:rsidRPr="0095441A" w:rsidRDefault="0095441A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</w:p>
          <w:p w14:paraId="56762C26" w14:textId="2AD647EE" w:rsidR="0095441A" w:rsidRPr="0095441A" w:rsidRDefault="00D14AB5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ΤΜΗΜΑ:............................................................</w:t>
            </w:r>
          </w:p>
          <w:p w14:paraId="43463CA7" w14:textId="06579721" w:rsidR="0095441A" w:rsidRPr="0095441A" w:rsidRDefault="00D14AB5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ΣΧΟΛΗ:..............................................................</w:t>
            </w:r>
          </w:p>
          <w:p w14:paraId="6C200150" w14:textId="77777777" w:rsidR="00976DB0" w:rsidRDefault="00D14AB5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>Α.Δ.Τ.:................................................................</w:t>
            </w:r>
          </w:p>
          <w:p w14:paraId="22DF53AC" w14:textId="77777777" w:rsidR="00976DB0" w:rsidRDefault="00D14AB5">
            <w:pPr>
              <w:spacing w:after="1201" w:line="259" w:lineRule="auto"/>
              <w:ind w:left="0" w:right="0" w:firstLine="0"/>
              <w:jc w:val="left"/>
            </w:pPr>
            <w:r>
              <w:rPr>
                <w:sz w:val="20"/>
              </w:rPr>
              <w:t>Ε-mail:................................................................</w:t>
            </w:r>
          </w:p>
          <w:p w14:paraId="3FC7A016" w14:textId="77777777" w:rsidR="004F1ADE" w:rsidRDefault="00D14AB5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>Θέμα:</w:t>
            </w:r>
            <w:r>
              <w:rPr>
                <w:i/>
                <w:sz w:val="20"/>
              </w:rPr>
              <w:t xml:space="preserve"> Υποψηφιότητα για τη θέση </w:t>
            </w:r>
          </w:p>
          <w:p w14:paraId="40398458" w14:textId="77777777" w:rsidR="004F1ADE" w:rsidRDefault="004F1ADE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εκπροσώπου των φοιτητών/τριών </w:t>
            </w:r>
          </w:p>
          <w:p w14:paraId="2CC11CA8" w14:textId="77777777" w:rsidR="004F1ADE" w:rsidRDefault="004F1ADE" w:rsidP="004F1ADE">
            <w:pPr>
              <w:spacing w:after="0"/>
              <w:ind w:left="0" w:right="0" w:firstLine="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πρώτου ή δεύτερου ή τρίτου (</w:t>
            </w:r>
            <w:r w:rsidRPr="004F1ADE">
              <w:rPr>
                <w:i/>
                <w:sz w:val="20"/>
                <w:highlight w:val="yellow"/>
              </w:rPr>
              <w:t>επιλέγετε αναλόγως</w:t>
            </w:r>
            <w:r>
              <w:rPr>
                <w:i/>
                <w:sz w:val="20"/>
              </w:rPr>
              <w:t xml:space="preserve">) κύκλου σπουδών </w:t>
            </w:r>
          </w:p>
          <w:p w14:paraId="616119C1" w14:textId="43BA1730" w:rsidR="00976DB0" w:rsidRDefault="3239E931" w:rsidP="3239E931">
            <w:pPr>
              <w:spacing w:after="0"/>
              <w:ind w:left="0" w:right="0" w:firstLine="0"/>
              <w:jc w:val="left"/>
              <w:rPr>
                <w:i/>
                <w:iCs/>
                <w:sz w:val="20"/>
                <w:szCs w:val="20"/>
              </w:rPr>
            </w:pPr>
            <w:r w:rsidRPr="3239E931">
              <w:rPr>
                <w:i/>
                <w:iCs/>
                <w:sz w:val="20"/>
                <w:szCs w:val="20"/>
              </w:rPr>
              <w:t xml:space="preserve">στη Συνέλευση του </w:t>
            </w:r>
            <w:r w:rsidRPr="3239E931">
              <w:rPr>
                <w:color w:val="000000" w:themeColor="text1"/>
                <w:sz w:val="19"/>
                <w:szCs w:val="19"/>
              </w:rPr>
              <w:t xml:space="preserve">Τμήματος Μηχανικών Πληροφοριακών και Επικοινωνιακών Συστημάτων της Πολυτεχνικής Σχολής </w:t>
            </w:r>
            <w:r w:rsidRPr="3239E931">
              <w:rPr>
                <w:i/>
                <w:iCs/>
                <w:sz w:val="20"/>
                <w:szCs w:val="20"/>
              </w:rPr>
              <w:t>του Πανεπιστημίου Αιγαίου»</w:t>
            </w:r>
          </w:p>
          <w:p w14:paraId="05B8D77E" w14:textId="77777777" w:rsidR="004F1ADE" w:rsidRDefault="004F1ADE" w:rsidP="004F1ADE">
            <w:pPr>
              <w:spacing w:after="0"/>
              <w:ind w:left="0" w:right="0" w:firstLine="0"/>
              <w:jc w:val="left"/>
            </w:pPr>
          </w:p>
          <w:p w14:paraId="64136E83" w14:textId="6164A82F" w:rsidR="00976DB0" w:rsidRDefault="00D14AB5" w:rsidP="004F1ADE">
            <w:pPr>
              <w:spacing w:after="103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B218F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A08251F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940B881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F77A305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5A90DD80" w14:textId="77777777" w:rsidR="004F1ADE" w:rsidRDefault="004F1ADE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460C2B21" w14:textId="772775BA" w:rsidR="002F4669" w:rsidRDefault="2E57BED2" w:rsidP="2E57BED2">
            <w:pPr>
              <w:spacing w:after="103" w:line="259" w:lineRule="auto"/>
              <w:ind w:left="0" w:right="45" w:firstLine="0"/>
              <w:jc w:val="center"/>
              <w:rPr>
                <w:b/>
                <w:bCs/>
                <w:sz w:val="20"/>
                <w:szCs w:val="20"/>
              </w:rPr>
            </w:pPr>
            <w:r w:rsidRPr="2E57BED2">
              <w:rPr>
                <w:b/>
                <w:bCs/>
                <w:sz w:val="20"/>
                <w:szCs w:val="20"/>
              </w:rPr>
              <w:t>Π Ρ Ο Σ</w:t>
            </w:r>
          </w:p>
          <w:p w14:paraId="3843C234" w14:textId="6C27A3D0" w:rsidR="002F4669" w:rsidRDefault="2E57BED2" w:rsidP="2E57BED2">
            <w:pPr>
              <w:spacing w:after="103" w:line="259" w:lineRule="auto"/>
              <w:ind w:left="0" w:right="45" w:firstLine="0"/>
              <w:jc w:val="center"/>
              <w:rPr>
                <w:b/>
                <w:bCs/>
                <w:sz w:val="20"/>
                <w:szCs w:val="20"/>
              </w:rPr>
            </w:pPr>
            <w:r w:rsidRPr="2E57BED2">
              <w:rPr>
                <w:b/>
                <w:bCs/>
                <w:sz w:val="20"/>
                <w:szCs w:val="20"/>
              </w:rPr>
              <w:t xml:space="preserve">Την Πρόεδρο </w:t>
            </w:r>
          </w:p>
          <w:p w14:paraId="48F6345A" w14:textId="0E52FC49" w:rsidR="00976DB0" w:rsidRDefault="2E57BED2" w:rsidP="2E57BED2">
            <w:pPr>
              <w:spacing w:after="103" w:line="259" w:lineRule="auto"/>
              <w:ind w:left="0" w:right="45" w:firstLine="0"/>
              <w:jc w:val="center"/>
              <w:rPr>
                <w:b/>
                <w:bCs/>
                <w:sz w:val="20"/>
                <w:szCs w:val="20"/>
              </w:rPr>
            </w:pPr>
            <w:r w:rsidRPr="2E57BED2">
              <w:rPr>
                <w:b/>
                <w:bCs/>
                <w:sz w:val="20"/>
                <w:szCs w:val="20"/>
              </w:rPr>
              <w:t xml:space="preserve">του Τμήματος Μηχανικών Π.Ε.Σ. </w:t>
            </w:r>
          </w:p>
          <w:p w14:paraId="62AA2F9C" w14:textId="35F16F28" w:rsidR="002F4669" w:rsidRDefault="002F4669" w:rsidP="002F4669">
            <w:pPr>
              <w:spacing w:after="103" w:line="259" w:lineRule="auto"/>
              <w:ind w:left="0" w:right="45" w:firstLine="0"/>
              <w:jc w:val="center"/>
              <w:rPr>
                <w:b/>
                <w:sz w:val="20"/>
              </w:rPr>
            </w:pPr>
          </w:p>
          <w:p w14:paraId="0A421233" w14:textId="77777777" w:rsidR="002F4669" w:rsidRDefault="002F4669" w:rsidP="002F4669">
            <w:pPr>
              <w:spacing w:after="103" w:line="259" w:lineRule="auto"/>
              <w:ind w:left="0" w:right="45" w:firstLine="0"/>
              <w:jc w:val="center"/>
            </w:pPr>
          </w:p>
          <w:p w14:paraId="250030BA" w14:textId="65BB7C25" w:rsidR="00976DB0" w:rsidRDefault="352E9CDC" w:rsidP="352E9CDC">
            <w:pPr>
              <w:spacing w:after="103" w:line="480" w:lineRule="auto"/>
              <w:ind w:left="0" w:right="0" w:firstLine="0"/>
              <w:jc w:val="left"/>
              <w:rPr>
                <w:sz w:val="20"/>
                <w:szCs w:val="20"/>
                <w:highlight w:val="yellow"/>
              </w:rPr>
            </w:pPr>
            <w:r w:rsidRPr="352E9CDC">
              <w:rPr>
                <w:sz w:val="20"/>
                <w:szCs w:val="20"/>
              </w:rPr>
              <w:t>Με την παρούσα αίτηση υποβάλλω υποψηφιότητα για τη θέση εκπροσώπου των φοιτητών/τριών στη Συνέλευση του Τμήματος</w:t>
            </w:r>
            <w:r w:rsidRPr="352E9CDC">
              <w:rPr>
                <w:color w:val="000000" w:themeColor="text1"/>
                <w:sz w:val="19"/>
                <w:szCs w:val="19"/>
              </w:rPr>
              <w:t xml:space="preserve"> Μηχανικών Πληροφοριακών και Επικοινωνιακών Συστημάτων της Πολυτεχνικής Σχολής</w:t>
            </w:r>
            <w:r w:rsidRPr="352E9CDC">
              <w:rPr>
                <w:sz w:val="20"/>
                <w:szCs w:val="20"/>
              </w:rPr>
              <w:t xml:space="preserve"> σύμφωνα με την ισχύουσα νομοθεσία στο πλαίσιο της με </w:t>
            </w:r>
            <w:proofErr w:type="spellStart"/>
            <w:r w:rsidRPr="004D304B">
              <w:rPr>
                <w:sz w:val="20"/>
                <w:szCs w:val="20"/>
              </w:rPr>
              <w:t>αριθμ.πρωτ</w:t>
            </w:r>
            <w:proofErr w:type="spellEnd"/>
            <w:r w:rsidRPr="004D304B">
              <w:rPr>
                <w:sz w:val="20"/>
                <w:szCs w:val="20"/>
              </w:rPr>
              <w:t xml:space="preserve">. </w:t>
            </w:r>
            <w:r w:rsidR="004D304B">
              <w:rPr>
                <w:sz w:val="20"/>
                <w:szCs w:val="20"/>
              </w:rPr>
              <w:t xml:space="preserve">40493/17.09.2024 </w:t>
            </w:r>
            <w:r w:rsidR="005C76D0">
              <w:rPr>
                <w:sz w:val="20"/>
                <w:szCs w:val="20"/>
              </w:rPr>
              <w:t>(ΑΔΑ</w:t>
            </w:r>
            <w:r w:rsidR="005C76D0" w:rsidRPr="005C76D0">
              <w:rPr>
                <w:sz w:val="20"/>
                <w:szCs w:val="20"/>
              </w:rPr>
              <w:t xml:space="preserve">: </w:t>
            </w:r>
            <w:r w:rsidR="005C76D0" w:rsidRPr="005C76D0">
              <w:rPr>
                <w:sz w:val="20"/>
                <w:szCs w:val="20"/>
              </w:rPr>
              <w:t>ΡΕ7Τ469Β7Λ-ΖΙΥ</w:t>
            </w:r>
            <w:r w:rsidR="005C76D0" w:rsidRPr="005C76D0">
              <w:rPr>
                <w:sz w:val="20"/>
                <w:szCs w:val="20"/>
              </w:rPr>
              <w:t xml:space="preserve">) </w:t>
            </w:r>
            <w:r w:rsidRPr="004D304B">
              <w:rPr>
                <w:sz w:val="20"/>
                <w:szCs w:val="20"/>
              </w:rPr>
              <w:t>προκήρυξης.</w:t>
            </w:r>
          </w:p>
          <w:p w14:paraId="513A5A18" w14:textId="77777777" w:rsidR="004F1ADE" w:rsidRPr="004F1ADE" w:rsidRDefault="004F1ADE" w:rsidP="004F1ADE">
            <w:pPr>
              <w:spacing w:after="103" w:line="259" w:lineRule="auto"/>
              <w:ind w:left="0" w:right="0" w:firstLine="0"/>
              <w:jc w:val="left"/>
              <w:rPr>
                <w:sz w:val="20"/>
              </w:rPr>
            </w:pPr>
          </w:p>
          <w:p w14:paraId="02F6A9B6" w14:textId="77777777" w:rsidR="00976DB0" w:rsidRDefault="00D14AB5">
            <w:pPr>
              <w:spacing w:after="103" w:line="259" w:lineRule="auto"/>
              <w:ind w:left="0" w:right="45" w:firstLine="0"/>
              <w:jc w:val="center"/>
            </w:pPr>
            <w:r>
              <w:rPr>
                <w:i/>
                <w:sz w:val="20"/>
              </w:rPr>
              <w:t>Τόπος/Ημερομηνία:</w:t>
            </w:r>
          </w:p>
          <w:p w14:paraId="4BD95EAB" w14:textId="74128B2A" w:rsidR="00976DB0" w:rsidRDefault="00D14AB5">
            <w:pPr>
              <w:spacing w:after="1201" w:line="259" w:lineRule="auto"/>
              <w:ind w:left="0" w:right="45" w:firstLine="0"/>
              <w:jc w:val="center"/>
            </w:pPr>
            <w:r>
              <w:rPr>
                <w:i/>
                <w:sz w:val="20"/>
              </w:rPr>
              <w:t xml:space="preserve">…………………, </w:t>
            </w:r>
            <w:r w:rsidR="00A50BF5">
              <w:rPr>
                <w:i/>
                <w:sz w:val="20"/>
              </w:rPr>
              <w:t>…..</w:t>
            </w:r>
            <w:r>
              <w:rPr>
                <w:i/>
                <w:sz w:val="20"/>
              </w:rPr>
              <w:t>…./…</w:t>
            </w:r>
            <w:r w:rsidR="00A50BF5">
              <w:rPr>
                <w:i/>
                <w:sz w:val="20"/>
              </w:rPr>
              <w:t>…..</w:t>
            </w:r>
            <w:r>
              <w:rPr>
                <w:i/>
                <w:sz w:val="20"/>
              </w:rPr>
              <w:t>./…</w:t>
            </w:r>
            <w:r w:rsidR="00A50BF5">
              <w:rPr>
                <w:i/>
                <w:sz w:val="20"/>
              </w:rPr>
              <w:t>…..</w:t>
            </w:r>
            <w:r>
              <w:rPr>
                <w:i/>
                <w:sz w:val="20"/>
              </w:rPr>
              <w:t>…</w:t>
            </w:r>
          </w:p>
          <w:p w14:paraId="6D119EC3" w14:textId="77777777" w:rsidR="00976DB0" w:rsidRDefault="00D14AB5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>Ο αιτών/Η αιτούσα</w:t>
            </w:r>
          </w:p>
        </w:tc>
      </w:tr>
    </w:tbl>
    <w:p w14:paraId="25EE6477" w14:textId="56B92CC5" w:rsidR="00976DB0" w:rsidRDefault="00976DB0" w:rsidP="00D14AB5">
      <w:pPr>
        <w:spacing w:after="3" w:line="265" w:lineRule="auto"/>
        <w:ind w:left="0" w:right="0" w:firstLine="0"/>
        <w:jc w:val="left"/>
      </w:pPr>
    </w:p>
    <w:sectPr w:rsidR="00976DB0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2182B" w14:textId="77777777" w:rsidR="007E577A" w:rsidRDefault="007E577A">
      <w:pPr>
        <w:spacing w:after="0" w:line="240" w:lineRule="auto"/>
      </w:pPr>
      <w:r>
        <w:separator/>
      </w:r>
    </w:p>
  </w:endnote>
  <w:endnote w:type="continuationSeparator" w:id="0">
    <w:p w14:paraId="6F2A7108" w14:textId="77777777" w:rsidR="007E577A" w:rsidRDefault="007E5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16D6D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2794F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193FC" w14:textId="77777777" w:rsidR="00976DB0" w:rsidRDefault="00976DB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6319C" w14:textId="77777777" w:rsidR="007E577A" w:rsidRDefault="007E577A">
      <w:pPr>
        <w:spacing w:after="0" w:line="240" w:lineRule="auto"/>
      </w:pPr>
      <w:r>
        <w:separator/>
      </w:r>
    </w:p>
  </w:footnote>
  <w:footnote w:type="continuationSeparator" w:id="0">
    <w:p w14:paraId="580A3D6E" w14:textId="77777777" w:rsidR="007E577A" w:rsidRDefault="007E5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EC6806"/>
    <w:multiLevelType w:val="hybridMultilevel"/>
    <w:tmpl w:val="1CC4EFFA"/>
    <w:lvl w:ilvl="0" w:tplc="E12E20F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D651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14FB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4E9A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C59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6C87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620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2CBD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0AE1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BAB2F47"/>
    <w:multiLevelType w:val="hybridMultilevel"/>
    <w:tmpl w:val="DC1CBE98"/>
    <w:lvl w:ilvl="0" w:tplc="7CC04FB2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14C4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642C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5A1B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F826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383E2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BAC1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029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E4D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1187086">
    <w:abstractNumId w:val="1"/>
  </w:num>
  <w:num w:numId="2" w16cid:durableId="813059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DB0"/>
    <w:rsid w:val="000139BE"/>
    <w:rsid w:val="00136D19"/>
    <w:rsid w:val="001C562B"/>
    <w:rsid w:val="0020108E"/>
    <w:rsid w:val="0021516A"/>
    <w:rsid w:val="002F4669"/>
    <w:rsid w:val="00404BF6"/>
    <w:rsid w:val="00437381"/>
    <w:rsid w:val="004D304B"/>
    <w:rsid w:val="004F1ADE"/>
    <w:rsid w:val="005063B3"/>
    <w:rsid w:val="00521E20"/>
    <w:rsid w:val="005355C7"/>
    <w:rsid w:val="005C76D0"/>
    <w:rsid w:val="005E4B74"/>
    <w:rsid w:val="00634B95"/>
    <w:rsid w:val="00724C2E"/>
    <w:rsid w:val="00792377"/>
    <w:rsid w:val="007E577A"/>
    <w:rsid w:val="00834058"/>
    <w:rsid w:val="00946CB3"/>
    <w:rsid w:val="0095441A"/>
    <w:rsid w:val="00976DB0"/>
    <w:rsid w:val="009E4D69"/>
    <w:rsid w:val="00A50BF5"/>
    <w:rsid w:val="00A60FDA"/>
    <w:rsid w:val="00A76449"/>
    <w:rsid w:val="00A85886"/>
    <w:rsid w:val="00B073FC"/>
    <w:rsid w:val="00B11867"/>
    <w:rsid w:val="00B67D41"/>
    <w:rsid w:val="00BB68F1"/>
    <w:rsid w:val="00BE1D89"/>
    <w:rsid w:val="00D14AB5"/>
    <w:rsid w:val="2E57BED2"/>
    <w:rsid w:val="3239E931"/>
    <w:rsid w:val="352E9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D28B6"/>
  <w15:docId w15:val="{797A78DE-D480-4075-A96F-CC4902A5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360" w:lineRule="auto"/>
      <w:ind w:left="2857" w:right="4040" w:firstLine="9"/>
      <w:jc w:val="both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98" w:line="265" w:lineRule="auto"/>
      <w:ind w:left="354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10" w:line="265" w:lineRule="auto"/>
      <w:ind w:left="10" w:right="180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4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2E"/>
    <w:rPr>
      <w:rFonts w:ascii="Segoe UI" w:eastAsia="Calibr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15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516A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16A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355C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55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1035</Characters>
  <Application>Microsoft Office Word</Application>
  <DocSecurity>0</DocSecurity>
  <Lines>8</Lines>
  <Paragraphs>2</Paragraphs>
  <ScaleCrop>false</ScaleCrop>
  <Company>University of the Aegean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Ευγενια  Παπαγεωργιου</dc:creator>
  <cp:keywords/>
  <cp:lastModifiedBy>KALLIOPI KARAGIANNI</cp:lastModifiedBy>
  <cp:revision>7</cp:revision>
  <cp:lastPrinted>2022-08-10T12:31:00Z</cp:lastPrinted>
  <dcterms:created xsi:type="dcterms:W3CDTF">2023-09-04T14:49:00Z</dcterms:created>
  <dcterms:modified xsi:type="dcterms:W3CDTF">2024-09-17T11:17:00Z</dcterms:modified>
</cp:coreProperties>
</file>